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C2086">
        <w:rPr>
          <w:rFonts w:ascii="Times New Roman" w:eastAsia="Times New Roman" w:hAnsi="Times New Roman" w:cs="Calibri"/>
          <w:b/>
          <w:sz w:val="18"/>
          <w:szCs w:val="20"/>
          <w:lang w:eastAsia="ru-RU"/>
        </w:rPr>
        <w:t xml:space="preserve">Договор 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9C2086">
        <w:rPr>
          <w:rFonts w:ascii="Times New Roman" w:eastAsia="Times New Roman" w:hAnsi="Times New Roman" w:cs="Calibri"/>
          <w:b/>
          <w:sz w:val="18"/>
          <w:szCs w:val="20"/>
          <w:lang w:eastAsia="ru-RU"/>
        </w:rPr>
        <w:t>на оказание платных медицинских услуг №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18"/>
          <w:szCs w:val="20"/>
          <w:lang w:eastAsia="ru-RU"/>
        </w:rPr>
      </w:pP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C2086">
        <w:rPr>
          <w:rFonts w:ascii="Times New Roman" w:eastAsia="Times New Roman" w:hAnsi="Times New Roman" w:cs="Calibri"/>
          <w:sz w:val="18"/>
          <w:szCs w:val="20"/>
          <w:lang w:eastAsia="ru-RU"/>
        </w:rPr>
        <w:t>г. Москва</w:t>
      </w:r>
      <w:r w:rsidRPr="009C2086">
        <w:rPr>
          <w:rFonts w:ascii="Times New Roman" w:eastAsia="Times New Roman" w:hAnsi="Times New Roman" w:cs="Calibri"/>
          <w:sz w:val="18"/>
          <w:szCs w:val="20"/>
          <w:lang w:eastAsia="ru-RU"/>
        </w:rPr>
        <w:tab/>
        <w:t xml:space="preserve"> </w:t>
      </w:r>
      <w:r w:rsidR="00C70259" w:rsidRPr="009C2086">
        <w:rPr>
          <w:rFonts w:ascii="Times New Roman" w:eastAsia="Times New Roman" w:hAnsi="Times New Roman" w:cs="Calibri"/>
          <w:sz w:val="18"/>
          <w:szCs w:val="20"/>
          <w:lang w:eastAsia="ru-RU"/>
        </w:rPr>
        <w:t xml:space="preserve">                                                                                                                  «_</w:t>
      </w:r>
      <w:r w:rsidRPr="009C2086">
        <w:rPr>
          <w:rFonts w:ascii="Times New Roman" w:eastAsia="Times New Roman" w:hAnsi="Times New Roman" w:cs="Calibri"/>
          <w:sz w:val="18"/>
          <w:szCs w:val="20"/>
          <w:lang w:eastAsia="ru-RU"/>
        </w:rPr>
        <w:t>_</w:t>
      </w:r>
      <w:r w:rsidRPr="009C2086">
        <w:rPr>
          <w:rFonts w:ascii="Times New Roman" w:eastAsia="Times New Roman" w:hAnsi="Times New Roman" w:cs="Calibri"/>
          <w:sz w:val="18"/>
          <w:szCs w:val="20"/>
        </w:rPr>
        <w:t xml:space="preserve">__»  _________________ 20          </w:t>
      </w:r>
      <w:r w:rsidRPr="009C2086">
        <w:rPr>
          <w:rFonts w:ascii="Times New Roman" w:eastAsia="Times New Roman" w:hAnsi="Times New Roman" w:cs="Calibri"/>
          <w:sz w:val="18"/>
          <w:szCs w:val="20"/>
          <w:lang w:eastAsia="ru-RU"/>
        </w:rPr>
        <w:t>г.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C2086">
        <w:rPr>
          <w:rFonts w:ascii="Times New Roman" w:eastAsia="Times New Roman" w:hAnsi="Times New Roman" w:cs="Calibri"/>
          <w:sz w:val="18"/>
          <w:szCs w:val="20"/>
          <w:lang w:eastAsia="ru-RU"/>
        </w:rPr>
        <w:tab/>
      </w:r>
      <w:r w:rsidRPr="009C2086">
        <w:rPr>
          <w:rFonts w:ascii="Times New Roman" w:eastAsia="Times New Roman" w:hAnsi="Times New Roman" w:cs="Calibri"/>
          <w:sz w:val="18"/>
          <w:szCs w:val="20"/>
          <w:lang w:eastAsia="ru-RU"/>
        </w:rPr>
        <w:tab/>
      </w:r>
      <w:r w:rsidRPr="009C2086">
        <w:rPr>
          <w:rFonts w:ascii="Times New Roman" w:eastAsia="Times New Roman" w:hAnsi="Times New Roman" w:cs="Calibri"/>
          <w:sz w:val="18"/>
          <w:szCs w:val="20"/>
          <w:lang w:eastAsia="ru-RU"/>
        </w:rPr>
        <w:tab/>
      </w:r>
      <w:r w:rsidRPr="009C2086">
        <w:rPr>
          <w:rFonts w:ascii="Times New Roman" w:eastAsia="Times New Roman" w:hAnsi="Times New Roman" w:cs="Calibri"/>
          <w:sz w:val="18"/>
          <w:szCs w:val="20"/>
          <w:lang w:eastAsia="ru-RU"/>
        </w:rPr>
        <w:tab/>
      </w:r>
      <w:r w:rsidRPr="009C2086">
        <w:rPr>
          <w:rFonts w:ascii="Times New Roman" w:eastAsia="Times New Roman" w:hAnsi="Times New Roman" w:cs="Calibri"/>
          <w:sz w:val="18"/>
          <w:szCs w:val="20"/>
          <w:lang w:eastAsia="ru-RU"/>
        </w:rPr>
        <w:tab/>
      </w:r>
      <w:r w:rsidRPr="009C2086">
        <w:rPr>
          <w:rFonts w:ascii="Times New Roman" w:eastAsia="Times New Roman" w:hAnsi="Times New Roman" w:cs="Calibri"/>
          <w:sz w:val="18"/>
          <w:szCs w:val="20"/>
          <w:lang w:eastAsia="ru-RU"/>
        </w:rPr>
        <w:tab/>
      </w:r>
      <w:r w:rsidRPr="009C2086">
        <w:rPr>
          <w:rFonts w:ascii="Times New Roman" w:eastAsia="Times New Roman" w:hAnsi="Times New Roman" w:cs="Calibri"/>
          <w:sz w:val="18"/>
          <w:szCs w:val="20"/>
          <w:lang w:eastAsia="ru-RU"/>
        </w:rPr>
        <w:tab/>
      </w:r>
    </w:p>
    <w:p w:rsidR="00C70259" w:rsidRPr="009C2086" w:rsidRDefault="00A74DAD" w:rsidP="00C702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7025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_______________________, расположенное по адресу: _____________, действующее на основании медицинской лицензии № _____________, выданной Департаментом здравоохранения _____________ бессрочно, ОГРН__________, ИНН ___________.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«Исполнитель»</w:t>
      </w:r>
      <w:r w:rsidR="00C7025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одной стороны и 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E61D66" w:rsidRPr="009C2086" w:rsidRDefault="00A74DAD" w:rsidP="00E61D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20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</w:t>
      </w:r>
      <w:r w:rsidR="009F7B20" w:rsidRPr="009C2086">
        <w:rPr>
          <w:rFonts w:ascii="Times New Roman" w:eastAsia="Times New Roman" w:hAnsi="Times New Roman" w:cs="Times New Roman"/>
          <w:sz w:val="16"/>
          <w:szCs w:val="16"/>
          <w:lang w:eastAsia="ru-RU"/>
        </w:rPr>
        <w:t>пациента (</w:t>
      </w:r>
      <w:r w:rsidRPr="009C208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потребителя</w:t>
      </w:r>
      <w:r w:rsidR="009F7B20" w:rsidRPr="009C208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9C2086">
        <w:rPr>
          <w:rFonts w:ascii="Times New Roman" w:eastAsia="Times New Roman" w:hAnsi="Times New Roman" w:cs="Times New Roman"/>
          <w:sz w:val="16"/>
          <w:szCs w:val="16"/>
          <w:lang w:eastAsia="ru-RU"/>
        </w:rPr>
        <w:t>/ФИО</w:t>
      </w:r>
      <w:r w:rsidR="00BE2E3E" w:rsidRPr="009C20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C2086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заказчика</w:t>
      </w:r>
    </w:p>
    <w:p w:rsidR="00A74DAD" w:rsidRPr="009C2086" w:rsidRDefault="00BE2E3E" w:rsidP="00E61D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208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– для юридического лица</w:t>
      </w:r>
      <w:r w:rsidR="00E61D66" w:rsidRPr="009C2086">
        <w:rPr>
          <w:rFonts w:ascii="Times New Roman" w:eastAsia="Times New Roman" w:hAnsi="Times New Roman" w:cs="Times New Roman"/>
          <w:sz w:val="16"/>
          <w:szCs w:val="16"/>
          <w:lang w:eastAsia="ru-RU"/>
        </w:rPr>
        <w:t>; должность лица, заключающего договор от имени заказчика</w:t>
      </w:r>
      <w:r w:rsidRPr="009C208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C3535" w:rsidRPr="009C2086" w:rsidRDefault="006C3535" w:rsidP="00E61D6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«Потребитель</w:t>
      </w:r>
      <w:r w:rsidR="00C7025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/Пациент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» («Заказчик</w:t>
      </w:r>
      <w:r w:rsidR="00C7025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), с другой стороны, именуемые в дальнейшем совместно «Стороны»</w:t>
      </w:r>
      <w:r w:rsidR="00C7025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каждый в отдельности «Сторона», заключили настоящий Договор на оказание платных медицинских услуг (далее – Договор) о нижеследующем.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Терминология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9F7B20" w:rsidRPr="009C2086" w:rsidRDefault="00C70259" w:rsidP="00C702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1.1. </w:t>
      </w:r>
      <w:r w:rsidR="009F7B20" w:rsidRPr="009C20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"медицинские услуги</w:t>
      </w:r>
      <w:r w:rsidR="009F7B20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 - медицинские услуги, предоставляемые </w:t>
      </w:r>
      <w:r w:rsidR="00D52D76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П</w:t>
      </w:r>
      <w:r w:rsidR="009F7B20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ациентам </w:t>
      </w:r>
      <w:r w:rsidR="00D52D76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 возмездной основе за счет личных средств</w:t>
      </w:r>
      <w:r w:rsidR="009F7B20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средств работодателей и иных средств на основании договоров, в том числе договоров добровольного медицинског</w:t>
      </w:r>
      <w:r w:rsidR="00D52D76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 страхования. Медицинские услуги предоставляются Исполнителем на основании перечня работ (услуг), составляющих медицинскую деятельность Исполнителя и указанных в лицензии на осуществление медицинской деятельности. </w:t>
      </w:r>
      <w:r w:rsidR="00E72C89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Медицинские услуги соответствуют номенклатуре медицинских услуг, утвержденной Министерством здравоохранения РФ,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согласованию </w:t>
      </w:r>
      <w:r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Потребителем и (или) Заказчиком</w:t>
      </w:r>
      <w:r w:rsidR="00E72C89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</w:p>
    <w:p w:rsidR="009F7B20" w:rsidRPr="009C2086" w:rsidRDefault="00C70259" w:rsidP="00C7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1.2.</w:t>
      </w:r>
      <w:r w:rsidRPr="009C20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="009F7B20" w:rsidRPr="009C20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"заказчик"</w:t>
      </w:r>
      <w:r w:rsidR="009F7B20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- физическое или юридическое лицо, имеющее намерение заказать или приобрести платные медицинские услуги </w:t>
      </w:r>
      <w:r w:rsidR="00DD494D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соответствии с </w:t>
      </w:r>
      <w:r w:rsidR="00F932D3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настоящим </w:t>
      </w:r>
      <w:r w:rsidR="00DD494D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Договором в пользу Потребителя, указанное в преамбуле настоящего Договора и </w:t>
      </w:r>
      <w:r w:rsidR="00F932D3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пункте 11.3 раздела 11 настоящего Договора, в случае если настоящий Договор с Исполнителем заключается с Заказчиком и </w:t>
      </w:r>
      <w:r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платные </w:t>
      </w:r>
      <w:r w:rsidR="00F932D3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медицинские услуги заказываются (приобретаются) в пользу третьего лица (Пациента/Потребителя);</w:t>
      </w:r>
    </w:p>
    <w:p w:rsidR="009F7B20" w:rsidRPr="009C2086" w:rsidRDefault="00C70259" w:rsidP="00C7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1.3.</w:t>
      </w:r>
      <w:r w:rsidRPr="009C20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</w:t>
      </w:r>
      <w:r w:rsidR="009F7B20" w:rsidRPr="009C20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"потребитель"</w:t>
      </w:r>
      <w:r w:rsidR="009931DF" w:rsidRPr="009C20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 или </w:t>
      </w:r>
      <w:r w:rsidR="005F2204" w:rsidRPr="009C20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"</w:t>
      </w:r>
      <w:r w:rsidR="009931DF" w:rsidRPr="009C20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>пациент</w:t>
      </w:r>
      <w:r w:rsidR="005F2204" w:rsidRPr="009C2086">
        <w:rPr>
          <w:rFonts w:ascii="Times New Roman" w:eastAsiaTheme="minorEastAsia" w:hAnsi="Times New Roman" w:cs="Times New Roman"/>
          <w:b/>
          <w:bCs/>
          <w:color w:val="26282F"/>
          <w:sz w:val="20"/>
          <w:szCs w:val="20"/>
          <w:lang w:eastAsia="ru-RU"/>
        </w:rPr>
        <w:t xml:space="preserve">" </w:t>
      </w:r>
      <w:r w:rsidR="009F7B20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- физическое лицо, имею</w:t>
      </w:r>
      <w:r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щее намерение получить платные м</w:t>
      </w:r>
      <w:r w:rsidR="009F7B20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едицинские </w:t>
      </w:r>
      <w:r w:rsidR="009931DF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услуги Испол</w:t>
      </w:r>
      <w:r w:rsidR="0084243E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нителя либо получающее платные м</w:t>
      </w:r>
      <w:r w:rsidR="009F7B20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едицинские услуги</w:t>
      </w:r>
      <w:r w:rsidR="009931DF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Исполнителя, указанное в пункте 11.2 раздела 11 настоящего Договора, а также в преамбуле настоящего Договора, в случае если настоящий Договор заключается непосредственно Потребителем и Исполнителем.</w:t>
      </w:r>
    </w:p>
    <w:p w:rsidR="00C70259" w:rsidRPr="009C2086" w:rsidRDefault="009F7B20" w:rsidP="00C7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5" w:history="1">
        <w:r w:rsidRPr="009C2086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Федерального закона</w:t>
        </w:r>
      </w:hyperlink>
      <w:r w:rsidR="00C70259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21 ноября 2011 г.</w:t>
      </w:r>
      <w:r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70259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 323-ФЗ </w:t>
      </w:r>
      <w:r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"Об основах охраны здоровья </w:t>
      </w:r>
      <w:bookmarkStart w:id="0" w:name="sub_1003"/>
      <w:r w:rsidR="00C70259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граждан в Российской Федерации".</w:t>
      </w:r>
    </w:p>
    <w:p w:rsidR="00C70259" w:rsidRPr="009C2086" w:rsidRDefault="00C70259" w:rsidP="00C70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Понятие "потребитель" применяется также в значении, установленном </w:t>
      </w:r>
      <w:hyperlink r:id="rId6" w:history="1">
        <w:r w:rsidRPr="009C2086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Законом</w:t>
        </w:r>
      </w:hyperlink>
      <w:r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Российской Федерации от 7 февраля 1992 г. № 2300-1 "О защите прав потребителей". </w:t>
      </w:r>
    </w:p>
    <w:bookmarkEnd w:id="0"/>
    <w:p w:rsidR="0084243E" w:rsidRPr="009C2086" w:rsidRDefault="00C70259" w:rsidP="00842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1.4.</w:t>
      </w:r>
      <w:r w:rsidRPr="009C208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F7B20" w:rsidRPr="009C2086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"исполнитель</w:t>
      </w:r>
      <w:r w:rsidR="009F7B20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" - медицинская организация</w:t>
      </w:r>
      <w:r w:rsidR="00C71701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оказывающая</w:t>
      </w:r>
      <w:r w:rsidR="009F7B20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платные медицинские услуги в соответствии с</w:t>
      </w:r>
      <w:r w:rsidR="005F2204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настоящим Д</w:t>
      </w:r>
      <w:r w:rsidR="009F7B20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оговором.</w:t>
      </w:r>
      <w:r w:rsidR="0084243E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Понятие "медицинская организация" употребляется в значении, определенном </w:t>
      </w:r>
      <w:hyperlink r:id="rId7" w:history="1">
        <w:r w:rsidR="00C71701" w:rsidRPr="009C2086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Федеральным</w:t>
        </w:r>
        <w:r w:rsidR="0084243E" w:rsidRPr="009C2086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 xml:space="preserve"> закон</w:t>
        </w:r>
        <w:r w:rsidR="00C71701" w:rsidRPr="009C2086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ом</w:t>
        </w:r>
      </w:hyperlink>
      <w:r w:rsidR="0084243E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 21 ноября 2011 г.  № 323-ФЗ "Об основах охраны здоровья граждан в Российской Федерации".</w:t>
      </w:r>
      <w:r w:rsidR="00C71701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71701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Медицинский работник Исполнителя – работник, на которого возложены функции по организации и непосредственному оказанию Пациенту </w:t>
      </w:r>
      <w:r w:rsidR="005F2204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платных </w:t>
      </w:r>
      <w:r w:rsidR="00C71701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услуг.</w:t>
      </w:r>
    </w:p>
    <w:p w:rsidR="009F7B20" w:rsidRPr="009C2086" w:rsidRDefault="009F7B20" w:rsidP="00842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Предмет Договора. Общие условия оказания услуг</w:t>
      </w:r>
    </w:p>
    <w:p w:rsidR="00A74DAD" w:rsidRPr="009C2086" w:rsidRDefault="005F2204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2.1. По настоящему Договору Исполнитель о</w:t>
      </w:r>
      <w:r w:rsidR="00546E35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бязуется оказывать Потребителю 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едицинские услуги, </w:t>
      </w:r>
      <w:r w:rsidR="00546E35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перечисленные в </w:t>
      </w:r>
      <w:r w:rsidR="00B66460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приложениях</w:t>
      </w:r>
      <w:r w:rsidR="00546E35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</w:t>
      </w:r>
      <w:r w:rsidR="00B66460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Потребитель (Заказчик) обязуется оплатить </w:t>
      </w:r>
      <w:r w:rsidR="00546E35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медицинские услуги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установленном </w:t>
      </w:r>
      <w:r w:rsidR="0075539A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</w:t>
      </w:r>
      <w:r w:rsidR="00B66460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Договором.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3230B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2.2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Стоимость медицинских услуг, оказываемых Исполнителем, определяется Прейскурантом, действующим на момент оказания соответствующей услуги, если иное не предусмотрено Сторонами в дополнительном соглашении или приложении к настоящему Договору.</w:t>
      </w:r>
    </w:p>
    <w:p w:rsidR="00C53203" w:rsidRPr="009C2086" w:rsidRDefault="0023230B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2.3</w:t>
      </w:r>
      <w:r w:rsidR="00A74DA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C53203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информационном стенде по адресу организации Исполнителя, а также на сайте Исполнителя в </w:t>
      </w:r>
      <w:r w:rsidR="00C53203"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C53203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информационно-телекоммуникационной сети «Интернет» ____________ по запросу пользователя для ознакомления размещена следующая информация:</w:t>
      </w:r>
    </w:p>
    <w:p w:rsidR="00A71E06" w:rsidRPr="009C2086" w:rsidRDefault="00A71E06" w:rsidP="00B02091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9443E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 сроки ожидания оказания медицинской помощи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случае участия Исполнителя в реализации указанных программ);</w:t>
      </w:r>
    </w:p>
    <w:p w:rsidR="00C53203" w:rsidRPr="009C2086" w:rsidRDefault="00C53203" w:rsidP="00B02091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перечень платных медицинских услуг, соответствующих номенклатуре медицинских услуг, с указанием цен в рублях;</w:t>
      </w:r>
    </w:p>
    <w:p w:rsidR="00C53203" w:rsidRPr="009C2086" w:rsidRDefault="00C53203" w:rsidP="00B02091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правила предоставления платных медицинских услуг, определяющие порядок приема и внутренний р</w:t>
      </w:r>
      <w:r w:rsidR="009443E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егламент обслуживания Пациентов;</w:t>
      </w:r>
    </w:p>
    <w:p w:rsidR="0075539A" w:rsidRPr="009C2086" w:rsidRDefault="009443E9" w:rsidP="00B02091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стандарты медицинской помощи и клинические рекомендации (при их наличии), с учетом и на основании которых (соответственно) оказываются</w:t>
      </w:r>
      <w:r w:rsidR="005F2204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платные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медицинские услуги;</w:t>
      </w:r>
    </w:p>
    <w:p w:rsidR="009D1FC4" w:rsidRPr="009C2086" w:rsidRDefault="009443E9" w:rsidP="007553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сроки ожидания предоставления платных медицинских услуг</w:t>
      </w:r>
      <w:r w:rsidR="009D1FC4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сроки ожидания оказания медицинской помощи, </w:t>
      </w:r>
    </w:p>
    <w:p w:rsidR="009D1FC4" w:rsidRPr="009C2086" w:rsidRDefault="009D1FC4" w:rsidP="007553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оказание которой осуществляется бесплатно в соответствии с программой и территориальной программой (в </w:t>
      </w:r>
    </w:p>
    <w:p w:rsidR="009443E9" w:rsidRPr="009C2086" w:rsidRDefault="009D1FC4" w:rsidP="007553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случае участия Исполнителя в реализации территориальной программы)</w:t>
      </w:r>
      <w:r w:rsidR="009443E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443E9" w:rsidRPr="009C2086" w:rsidRDefault="009443E9" w:rsidP="00B02091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8D20BB" w:rsidRPr="009C2086" w:rsidRDefault="00C43728" w:rsidP="008D20BB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8D20BB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руководителем Исполнителя;</w:t>
      </w:r>
    </w:p>
    <w:p w:rsidR="00716351" w:rsidRPr="009C2086" w:rsidRDefault="00716351" w:rsidP="008D20BB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образец договора на оказание платных медицинских услуг.</w:t>
      </w:r>
    </w:p>
    <w:p w:rsidR="00C43728" w:rsidRPr="009C2086" w:rsidRDefault="00C43728" w:rsidP="008D20BB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AD" w:rsidRPr="009C2086" w:rsidRDefault="00A74DAD" w:rsidP="008D20BB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Права и обязательства Сторон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3.1. Исполнитель обязуется: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3.1.1. </w:t>
      </w:r>
      <w:r w:rsidR="00BC4A11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Оказать м</w:t>
      </w:r>
      <w:r w:rsidR="006D48E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едицинские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="006D48E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условиями настоящего Договора</w:t>
      </w:r>
      <w:r w:rsidR="006D48E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нормативными документами (требованиями), установленными Министерством здравоохранения РФ, федеральными законами.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82E87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3.1.2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. Вести медицинскую документацию.</w:t>
      </w:r>
    </w:p>
    <w:p w:rsidR="004E4ADB" w:rsidRPr="009C2086" w:rsidRDefault="00BC4A11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Предупредить Потребителя (</w:t>
      </w:r>
      <w:r w:rsidR="004E4ADB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E4ADB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необходимости предоставления на возмездной основе дополнительных медицинских услуг (в случае необходимости). Без согласия Потребителя/Заказчика Исполнитель не вправе предоставлять дополнительные медицинские услуги на возмездной основе.</w:t>
      </w:r>
      <w:r w:rsidR="00A94CC2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Дополнительный объем  платных медицинских услуг с указанием их стоимости оформляется в виде</w:t>
      </w:r>
      <w:r w:rsidR="005F2204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дополнительного соглашения или </w:t>
      </w:r>
      <w:r w:rsidR="00A94CC2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571C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</w:t>
      </w:r>
      <w:r w:rsidR="00A94CC2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Договору, котор</w:t>
      </w:r>
      <w:r w:rsidR="00095DE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ое подписывается Сторонами по настоящему Договору</w:t>
      </w:r>
      <w:r w:rsidR="00A94CC2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F3CAC" w:rsidRPr="009C2086" w:rsidRDefault="00BC4A11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5F3CAC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.1.4. Предоставлять Потребителю (</w:t>
      </w:r>
      <w:r w:rsidR="005F3CAC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5F3CAC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его требованию после исполнения настоящего Договора медицинские документы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платы.</w:t>
      </w:r>
    </w:p>
    <w:p w:rsidR="00507019" w:rsidRPr="009C2086" w:rsidRDefault="00507019" w:rsidP="00E82A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3.1.5. Информировать Потребителя путем размещения информации на сайте Исполнителя в </w:t>
      </w:r>
      <w:r w:rsidRPr="009C20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информационно-телекоммуникационной сети «Интернет» ____________ либо в иной доступной форме о дате приостановления деятельности Исполнителя и времени, в течение которого деятельность Исполнителя будет приостановлена, в случае временного приостановления деятельности Исполнителя для проведения санитарных, ремонтных и ин</w:t>
      </w:r>
      <w:r w:rsidR="00E82A10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мероприятий. </w:t>
      </w:r>
    </w:p>
    <w:p w:rsidR="00A74DAD" w:rsidRPr="009C2086" w:rsidRDefault="00A74DAD" w:rsidP="00E82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3.2. Исполнитель и</w:t>
      </w:r>
      <w:r w:rsidR="00BC4A11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меет право отказать в оказании 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 в случае:</w:t>
      </w:r>
    </w:p>
    <w:p w:rsidR="00A74DAD" w:rsidRPr="009C2086" w:rsidRDefault="00A74DAD" w:rsidP="00E82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3.2.1. несогласия Пациента с условиями настоящего Договора;</w:t>
      </w:r>
    </w:p>
    <w:p w:rsidR="00A74DAD" w:rsidRPr="009C2086" w:rsidRDefault="00A74DAD" w:rsidP="00E82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3.2.2. пребывания Пациента в состоянии алкогольного, наркотического или токсического опьянения;</w:t>
      </w:r>
    </w:p>
    <w:p w:rsidR="00A74DAD" w:rsidRPr="009C2086" w:rsidRDefault="00A74DAD" w:rsidP="00E82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3.2.3. совершения Пациентом действий, нарушающих общепринятые этические нормы поведения, а также создающие угрозу жизни и здоровью персонала или других пациентов;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3.2.4. при наличии у Пациента медицинских противопоказаний;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3.2.5. имеющейся задолженности по оплате </w:t>
      </w:r>
      <w:r w:rsidR="00682E87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оказанных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C4A11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медицинских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услуг;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3.2.6. в других случаях,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предусмотренных действующим зак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онодательством РФ, при отсутствии прямой угрозы жизни Пациента.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3.3. Исполнитель вправе без какого-либо согласования с Потребителем (Заказчиком) привлекать третьих лиц к выполнению обязательства по настоящему Договору.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3.4. Пациент обязан при получении </w:t>
      </w:r>
      <w:r w:rsidR="00BC4A11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услуг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настоящему Договору: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3.4.1. Предоставить Исполнителю необходимые для оказания </w:t>
      </w:r>
      <w:r w:rsidR="00BC4A11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услуг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о состоянии своего здоровья и об известных ему обстоятельствах, которые могут оказать негативное в</w:t>
      </w:r>
      <w:r w:rsidR="00BC4A11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лияние на качество оказываемых 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слуг, в том числе: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о перенесенных или сопутствующих заболеваниях, в </w:t>
      </w:r>
      <w:proofErr w:type="spellStart"/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. аллергия, гепатит, СПИД, бронхиальная астма, заболевания сердечно-сосудистой системы, венерические заболевания, туберкулез и др.;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о перенесенных травмах, оперативных вмешательствах;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- о переливании крови и инъекциях, полученных в других медицинских учреждениях (за период не менее чем два года до получения Пациентом </w:t>
      </w:r>
      <w:r w:rsidR="00BC4A11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 по настоящему Договору);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о проведенных Пациенту профилактических прививках;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о состоявшемся иди возможном контакте с инфекционными больными в течение одного календарного месяца</w:t>
      </w:r>
      <w:r w:rsidR="00BC4A11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начала получения Пациентом 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 по настоящему Договору;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о непереносимости лекарственных препаратов, физиотерапевтических воздействий;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информацию о происхождении и результатах лечения в других лечебно-профилактических учреждениях;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иные свед</w:t>
      </w:r>
      <w:r w:rsidR="00682E87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ения, запрошенные Исполнителем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необходимые для полного и качественного оказания Паци</w:t>
      </w:r>
      <w:r w:rsidR="00BC4A11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енту 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слуг.</w:t>
      </w:r>
    </w:p>
    <w:p w:rsidR="003A246E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3.4.2. Подписывая настоящий Договор, Пациент подтверждает, что </w:t>
      </w:r>
      <w:r w:rsidR="0031730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заключения настоящего Договора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ему разъяснено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понятны его обязательства:</w:t>
      </w:r>
    </w:p>
    <w:p w:rsidR="003A246E" w:rsidRPr="009C2086" w:rsidRDefault="00BC4A11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74DA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ять Исполнителю </w:t>
      </w:r>
      <w:r w:rsidR="00A74DA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наиболее полную и достоверную информацию о состоянии своего здоровья, в том числе перечисленную выше в п. 3.4.1 настоящего Дого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вора;</w:t>
      </w:r>
    </w:p>
    <w:p w:rsidR="003A246E" w:rsidRPr="009C2086" w:rsidRDefault="00BC4A11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- пациенту разъяснено, что Исполнитель (медицинский работник, предоставляющий платную медицинскую услугу)</w:t>
      </w:r>
      <w:r w:rsidR="00A74DA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определении диагноза и индивидуальн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ых противопоказаний к оказанию м</w:t>
      </w:r>
      <w:r w:rsidR="00A74DA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едицинских услуг учитывает перечисленную выше информацию о здоровье Паци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ента, записанную и внесенную в м</w:t>
      </w:r>
      <w:r w:rsidR="00A74DA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едицинскую карту Пациента с его слов и на основании предо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ставленных Пациентом документов;</w:t>
      </w:r>
    </w:p>
    <w:p w:rsidR="00A74DAD" w:rsidRPr="009C2086" w:rsidRDefault="00BC4A11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- п</w:t>
      </w:r>
      <w:r w:rsidR="00A74DA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ациент согласен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Исполнитель </w:t>
      </w:r>
      <w:r w:rsidR="00A74DA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будет нести ответственность за возможные осложнения и нежелательные последствия для здоровья Пациента, наступившие в результате предоставления Пациентом Исполнителю неполной и/или недостоверной информации о состоянии своего здоровья, перечисленной выше в п. 3.4.1. нас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тоящего Договора;</w:t>
      </w:r>
    </w:p>
    <w:p w:rsidR="003A246E" w:rsidRPr="009C2086" w:rsidRDefault="00BC4A11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несоблюдение указаний (рекомендаций) Исполнителя (медицинского работника, предоставляющего платную медицинскую услугу), </w:t>
      </w:r>
      <w:r w:rsidR="00663B8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назначенного режима лечения</w:t>
      </w:r>
      <w:r w:rsidR="00663B8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том числе определенный на период временной нетрудоспособности)</w:t>
      </w:r>
      <w:r w:rsidR="003A246E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3.4.3. Выполнять в полном объеме назначения и рекомендации </w:t>
      </w:r>
      <w:r w:rsidR="00A94CC2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 (медицинского работника, предоставляющего платную медицинскую услугу) в процессе оказания 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едицинских усл</w:t>
      </w:r>
      <w:r w:rsidR="00A94CC2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уг и после </w:t>
      </w:r>
      <w:r w:rsidR="00BC4A11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завершения </w:t>
      </w:r>
      <w:r w:rsidR="00A94CC2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едицинских услуг.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3.4.4. Извещать немедленно </w:t>
      </w:r>
      <w:r w:rsidR="00A94CC2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 (медицинского работника, предоставляющего платную медицинскую услугу)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любых осложнениях или побочных эффектах, возникших в процессе </w:t>
      </w:r>
      <w:r w:rsidR="00A94CC2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едицинских услуг или после их </w:t>
      </w:r>
      <w:r w:rsidR="00A94CC2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3.4.5. Соблюдать согласованный график посещений медицинской организ</w:t>
      </w:r>
      <w:r w:rsidR="00BC4A11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ации Исполнителя для получения 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слуг, явиться на прием по назначению в согласованное время. При невозможности явки в согласованное время </w:t>
      </w:r>
      <w:r w:rsidR="00A94CC2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 заранее уведомить Исполнителя об отмене запланированного посещения и согласовать новое время посещения.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3.4.6. Ознакомиться с порядком приема и внутренним регламентом обслуживания Пациентов, установленных в Правилах предоставления медицинских услуг пациентам, утвержденных руководителем Исполнителя, соблюдать указанные Прави</w:t>
      </w:r>
      <w:r w:rsidR="009B51D6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ла при обращении за получением 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 к Исполнителю.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3.5. Потребите</w:t>
      </w:r>
      <w:r w:rsidR="00A94CC2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ль (Заказчик) обязан принимать 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едицинские услуги, </w:t>
      </w:r>
      <w:r w:rsidR="00A94CC2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оказанные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Исполнителем по настоящему Договору, подписывать приемо-сдаточн</w:t>
      </w:r>
      <w:r w:rsidR="009B51D6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ую и расчетную документацию на медицинские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слуги.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3.6. Потребитель (Заказчик) вправе: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</w:t>
      </w:r>
      <w:r w:rsidR="009B51D6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.6.1. требовать предоставления 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слуг, отвечающих требованиям, установленным законодательством Российской Федерации об охране здоровья граждан;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3.6.2. требовать предо</w:t>
      </w:r>
      <w:r w:rsidR="009B51D6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 полной информации об 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слугах, </w:t>
      </w:r>
      <w:r w:rsidR="009B51D6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="00BA30CF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стоимости, лицензии на осуществление медицинской деятельности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, квалификации врачей и специалистов Исполнителя, порядках оказания медицинской помощи и</w:t>
      </w:r>
      <w:r w:rsidR="003B5980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стандартах медицинской помощи, выписку из единого государственного реестра юридических лиц.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Информированное добровольное согласие Пациента на медицинское вмешательство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0"/>
          <w:lang w:eastAsia="ru-RU"/>
        </w:rPr>
      </w:pP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4.1. </w:t>
      </w:r>
      <w:r w:rsidR="00095DE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информирует Пациента о его правах и обязанностях, состоянии его здоровья и диагнозе. </w:t>
      </w:r>
      <w:r w:rsidR="00095DE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(медицинский работник, предоставляющий платную медицинскую услугу)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 Пациенту в доступной форме 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4.2. Пациент после ознакомления с перечисленной выше информацией личной подписью заверяет Информированное добровольное согласие пациента на медицинское вмешательство по форме Исполнителя, являющееся пре</w:t>
      </w:r>
      <w:r w:rsidR="00095DE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дварительным условием оказания 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едицинских услуг по </w:t>
      </w:r>
      <w:r w:rsidR="00095DE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настоящему Договору.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4.3. В случае отказа Пациента от подписания формы Информированного добровольного согласия на медицинское вмешательство Исполнитель вправе отказать Пацие</w:t>
      </w:r>
      <w:r w:rsidR="00095DE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 в оказании соответствующих 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едицинских услуг.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4.4. Пациент вправе отказаться от медицинского вмешательства или потребовать его прекращения, за исключением случаев, если медицинское вмешательство необходимо по экстренным показаниям для устранения угрозы жизни Пациента и если его состояние не позволяет выразить свою волю или отсутствуют законные представители. При отказе от медицинского вмешательства Пациенту в доступной для него форме </w:t>
      </w:r>
      <w:r w:rsidR="00095DE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Исполнителем (медицинским работником, предоставляющим платную медицинскую услугу)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разъясняются возможные последствия такого отказа.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5. Медицинская карта Пациента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5.1. В дату заключения настоящего Договора Исполнитель открывает и оформляет в соответствии с требованиями</w:t>
      </w:r>
      <w:r w:rsidR="00095DE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действующего законодательства</w:t>
      </w:r>
      <w:r w:rsidR="008F7C47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</w:t>
      </w:r>
      <w:r w:rsidR="00095DE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едицинскую карту Пациента.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5.2. Консультации врачей, профилактические, диагностические и лечебные процедуры и манипуляции в обязательном порядке сопровождаются внесением соответствующих записей в </w:t>
      </w:r>
      <w:r w:rsidR="00095DE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едицинскую карту Пациента. Медицинская карта Пациента является собственностью Исполнителя, ведется и хранится в организации Исполнителя в соответствии с требованиями действующего законодательства.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 xml:space="preserve">5.3. Пациенту по его </w:t>
      </w:r>
      <w:r w:rsidR="00095DE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требованию выдается выписка из 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</w:t>
      </w:r>
      <w:r w:rsidR="00095DE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инской карты. Выдача оригинала 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едицинской карты на руки Пациенту или Заказчику не допускается.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5.4. В целях обработки данных Пациента в составе медицинской документации Исполнителя, обеспечения автоматизированного ведения и хранения медицинской документации в электронной форме, в том числе </w:t>
      </w:r>
      <w:r w:rsidR="00095DE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едицинской карты, Пациент при заключении настоящего Договора оформляет Согласие на обработку персональных данных по форме Исполнителя, являющееся Приложением к настоящему Договору.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AD" w:rsidRPr="009C2086" w:rsidRDefault="00E91C50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Оплата услуг, расчеты по д</w:t>
      </w:r>
      <w:r w:rsidR="00A74DAD" w:rsidRPr="009C2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оговору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0"/>
          <w:lang w:eastAsia="ru-RU"/>
        </w:rPr>
      </w:pP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6.1. </w:t>
      </w:r>
      <w:r w:rsidR="00C7672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Медицинские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слуги оплачиваются по ценам, установленным в действующем на дату оказания </w:t>
      </w:r>
      <w:r w:rsidR="00C7672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 Прейскуранте Исполнителя.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6.2. Если иной порядок расчетов не будет дополнительно письменно согласован Сторонами, оплата </w:t>
      </w:r>
      <w:r w:rsidR="00C7672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слуг производится Потребителем (Заказчиком) в дату </w:t>
      </w:r>
      <w:r w:rsidR="00095DE9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едицинских услуг.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6.3. Заказчик не вправе отказаться от оплаты </w:t>
      </w:r>
      <w:r w:rsidR="00C7672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слуг, предоставленных Исполнителем Потребителю по настоящему Договору.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6.4. Лабораторные диагностические исследования выполняются Исполнителем при условии полной предварительной оплаты Потребителем (Заказчиком) стоимости соответствующих исследований.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6.5. Оплата </w:t>
      </w:r>
      <w:r w:rsidR="00C7672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 может быть осуществлена в наличном либо безналичном порядке. Платежные документы (квитанции, чеки, платежные поручения и т.п.) являются неотъемлемой частью настоящего Договора.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6.6. Несвоевременная или неполная оплата </w:t>
      </w:r>
      <w:r w:rsidR="00C7672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слуг дает право Исполнителю приостановить обслуживание по </w:t>
      </w:r>
      <w:r w:rsidR="00C7672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настоящему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Договору, приостановить выполнение назначенного курса лечения до погашения задолженности Потребителем (Заказчиком).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DAD" w:rsidRPr="009C2086" w:rsidRDefault="00E91C50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Срок оказания м</w:t>
      </w:r>
      <w:r w:rsidR="00A74DAD" w:rsidRPr="009C2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едицин</w:t>
      </w:r>
      <w:r w:rsidRPr="009C2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ских услуг, отказ от получения м</w:t>
      </w:r>
      <w:r w:rsidR="00A74DAD" w:rsidRPr="009C2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едицинских услуг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7.1. Медицинские услуги оказываются Исполнителем в течение срока действия настоящего Договора, график посещений/приема, сроки проведения обследований, курсов процедур (программ) согласуются Пациентом с </w:t>
      </w:r>
      <w:r w:rsidR="00E91C50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Исполнителем (медицинским работником, предоставляющим платную медицинскую услугу)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указываются в </w:t>
      </w:r>
      <w:r w:rsidR="00E91C50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назначениях </w:t>
      </w:r>
      <w:r w:rsidR="00E91C50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медицинской карте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Пациента.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7.2. Потребитель вправе в любое время отказаться от получения </w:t>
      </w:r>
      <w:r w:rsidR="00C7672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слуг по настоящему Договору с учетом положений пункта 4.4. </w:t>
      </w:r>
      <w:r w:rsidR="00E91C50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настоящего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и при условии возмещения (оплаты) фактически понесенных расходов Исполнителя, связанных с исполнением обязательства по </w:t>
      </w:r>
      <w:r w:rsidR="00C7672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настоящему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Договору, в том числе стоимости выполненного медицинского обследования и (или) проведенной медицинской манипуляции, заказанного лабораторного исследования, предоставленной консультации </w:t>
      </w:r>
      <w:r w:rsidR="00E91C50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 (медицинского работника, предоставляющего платную медицинскую услугу)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привлеченного специалиста, эксперта. </w:t>
      </w:r>
      <w:r w:rsidR="00C7672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</w:t>
      </w:r>
      <w:r w:rsidR="00E91C50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Пациент отказался от получения 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едицинской услуги в процессе ее оказания или подготовки, такой отказ Пациента оформляется актом, подписываемым Пациентом и </w:t>
      </w:r>
      <w:r w:rsidR="00E91C50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Исполнителем (медицинским работником, предоставляющим платную медицинскую услугу)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Акт подтверждает отказ Пациента от заказанной </w:t>
      </w:r>
      <w:r w:rsidR="00C7672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медицинской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слуги, служит основанием для расчета понесенных расходов Исполнителя. Определение суммы расходов, подлежащей компенсации (оплате) Потребителем (Заказчиком) является исключительным правом Исполнителя и определяется по усмотрению Исполнителя в пределах стоимости </w:t>
      </w:r>
      <w:r w:rsidR="00C7672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Ответственность. Претензии, разрешение споров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8.1. В случаях неисполнения или ненадлежащего исполнения своих обязательства по настоящему Договору Стороны несут ответственность в порядке, предусмотренном действующим законодательством РФ.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8.2. В случае причинения вреда жизни или здоровью Пациента по вине </w:t>
      </w:r>
      <w:r w:rsidR="0031730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медицинского работника, предоставляющего платную медицинскую услугу,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несет ответственность в соответствии с действующим законодательством</w:t>
      </w:r>
      <w:r w:rsidR="00C7672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8.3. Исполнитель не несет ответственности перед Пациентом в следующих случаях: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при возникновении осложнений, связанных с тем, что Пациент не предоставил полные и достоверные сведения в соответствии с пунктом 3.4.1 настоящего Договора;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в случае если в соответствии с потребностями лечебно-диагностического процесса, особенностями течения конкретного заболевания и/или для предотвращения возможных осложнений Пациенту были назначены дополнительные методы диагностики и лечения, но Пациент не выполнил соответствующие назначения;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в случае если наступили предусмотренные и указанные в Информированном добровольном согласии Пациента на медицинское вмешательство возможные побочные эффекты (осложнения), соответствующие характеру и объему медицинской услуги;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в случае атипичного протекания у Пациента заболевания, наличия непрогнозируемых индивидуальных реакций Пациента на медицинское препараты и т.п.;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если Пациент своевременно не явился на прием для получ</w:t>
      </w:r>
      <w:r w:rsidR="0031730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ения 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слуг </w:t>
      </w:r>
      <w:r w:rsidR="0031730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Исполнителя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таким образом, лечение было прервано, или Пациент без согласования с Исполнителем получал медицинские услуги в другой медицинской организации, которые могли вступить в противоречие с лечением, проводимым Исполнителем, и оказать негативное</w:t>
      </w:r>
      <w:r w:rsidR="005E0FC2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влияние на состояние здоровья П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ациента;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если Исполн</w:t>
      </w:r>
      <w:r w:rsidR="0031730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ителем приостановлено оказание 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едицинских услуг в соответствии с пунктом 6.6. настоящего Договора;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- в случае нарушения Пациентом требований, указанных в пунктах 3.4.3 и 3.4.4. настоящего Договора.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8.4. Потребитель (Заказчик) вправе заявить претензию </w:t>
      </w:r>
      <w:r w:rsidR="0031730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оказания Исполнителем 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едицинской услуги ненадлежащего каче</w:t>
      </w:r>
      <w:r w:rsidR="00611200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ства в сроки установленные законодательством РФ. Претензия должна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быть н</w:t>
      </w:r>
      <w:r w:rsidR="00611200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аправлена</w:t>
      </w:r>
      <w:r w:rsidR="00ED3E7B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Исполнителю </w:t>
      </w:r>
      <w:r w:rsidR="00611200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письменном виде </w:t>
      </w:r>
      <w:r w:rsidR="00ED3E7B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адресу, указанному в </w:t>
      </w:r>
      <w:r w:rsidR="00F12C3F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пункте 11.1 раздела</w:t>
      </w:r>
      <w:r w:rsidR="00ED3E7B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</w:t>
      </w:r>
      <w:r w:rsidR="00611200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, и рассмотрена Исполнителем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возможным привлечением специалистов Исполнителя и/или других медицинских организаций, экспертов в срок</w:t>
      </w:r>
      <w:r w:rsidR="00611200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более 10 (десяти) календарных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8.5. Возмещение убытков, причиненных Пациенту (Заказчику) неисполнением или ненадлежащим исполнением Исполнителем условий настоящего Договора, осуществляется в пределах реального ущерба.</w:t>
      </w:r>
    </w:p>
    <w:p w:rsidR="00A74DAD" w:rsidRPr="009C2086" w:rsidRDefault="00F12C3F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8.6. Медицинские у</w:t>
      </w:r>
      <w:r w:rsidR="00A74DA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слуги подлежат оплате в полном объеме, и Исполнитель не будет нести ответственность перед Заказчиком или Потребителем в случае невозможности оказания </w:t>
      </w:r>
      <w:r w:rsidR="0031730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у</w:t>
      </w:r>
      <w:r w:rsidR="00A74DA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слуг, возникшей по вине Заказчика и/или в связи с действиями (бездействием) Потребителя, а также в случае если невозможность </w:t>
      </w:r>
      <w:r w:rsidR="0031730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 медицинских у</w:t>
      </w:r>
      <w:r w:rsidR="00A74DAD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 возникла по обстоятельствам, за наступление которых ни одна из Сторон не отвечает.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8.7. Все спорные вопросы, связанные с исполнением настоящего Договора, которые Сторонам не удалось разрешить в претензионном порядке урегулирования, передаются заинтересованной стороной в суд в порядке, установленном процессуальным законодательством</w:t>
      </w:r>
      <w:r w:rsidR="00F12C3F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AD" w:rsidRPr="009C2086" w:rsidRDefault="00317308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Действие д</w:t>
      </w:r>
      <w:r w:rsidR="00A74DAD" w:rsidRPr="009C2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оговора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0"/>
          <w:lang w:eastAsia="ru-RU"/>
        </w:rPr>
      </w:pP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9.1. Настоящий Договор вступает в силу с момента его подписания Сторонами и действует </w:t>
      </w:r>
      <w:r w:rsidR="0031730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9.2. Действие настоящего Договора может быть прекращено досрочно по взаимному соглашению Сторон, либо в одностороннем порядке по письменному заявлению любой Стороны, направленному второй Стороне за 30 календарных дней до даты прекращения </w:t>
      </w:r>
      <w:r w:rsidR="0031730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настоящего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Договора. При прекращении </w:t>
      </w:r>
      <w:r w:rsidR="0031730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настоящего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Стороны производят расчеты по </w:t>
      </w:r>
      <w:r w:rsidR="0031730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оказанным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момент прекращения </w:t>
      </w:r>
      <w:r w:rsidR="0031730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настоящего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</w:t>
      </w:r>
      <w:r w:rsidR="0031730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медицинским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слугам и произведенным Исполнителем в связи с оказанием </w:t>
      </w:r>
      <w:r w:rsidR="0031730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медицинских у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 расходам.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Прочие условия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  <w:bookmarkStart w:id="1" w:name="_GoBack"/>
      <w:bookmarkEnd w:id="1"/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10.1. Договор составлен в </w:t>
      </w:r>
      <w:r w:rsidR="0031730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(Двух) 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экземплярах, имеющих равную юридическую силу, один экземпляр для Потребителя и второй для Исполнителя. В случае если Договор с Исполнителем заключен Заказчиком в пользу Потребителя, Договор составляется в трех экземплярах и третий экземпляр находится у Заказчика</w:t>
      </w:r>
      <w:r w:rsidR="00317308"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(кроме случаев заключения договора дистанционным способом)</w:t>
      </w: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10.2. Все изменения и дополнения к настоящему Договору действительны только при условии, если они совершены в письменной форме и подписаны Сторонами.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Реквизиты, контактная информация и подписи Сторон</w:t>
      </w:r>
    </w:p>
    <w:p w:rsidR="00A74DAD" w:rsidRPr="009C2086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4DAD" w:rsidRPr="00C70259" w:rsidRDefault="00A74DAD" w:rsidP="003173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086">
        <w:rPr>
          <w:rFonts w:ascii="Times New Roman" w:eastAsia="Times New Roman" w:hAnsi="Times New Roman" w:cs="Times New Roman"/>
          <w:sz w:val="20"/>
          <w:szCs w:val="20"/>
          <w:lang w:eastAsia="ru-RU"/>
        </w:rPr>
        <w:t>11.1.</w:t>
      </w: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74DAD" w:rsidRPr="00C70259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AD" w:rsidRPr="00C70259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AD" w:rsidRPr="00C70259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AD" w:rsidRPr="00C70259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11.2. </w:t>
      </w:r>
      <w:r w:rsidRPr="00C702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Потребитель (Пациент)</w:t>
      </w:r>
      <w:r w:rsidR="00C871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C702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A74DAD" w:rsidRPr="00C70259" w:rsidRDefault="00C871A9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 w:rsidR="00A74DAD" w:rsidRPr="00C871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(полностью) </w:t>
      </w:r>
      <w:r w:rsidR="00A74DAD"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74DAD"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A74DAD" w:rsidRPr="00C871A9" w:rsidRDefault="00C871A9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п</w:t>
      </w:r>
      <w:r w:rsidR="00BF44D8">
        <w:rPr>
          <w:rFonts w:ascii="Times New Roman" w:eastAsia="Times New Roman" w:hAnsi="Times New Roman" w:cs="Times New Roman"/>
          <w:sz w:val="16"/>
          <w:szCs w:val="16"/>
          <w:lang w:eastAsia="ru-RU"/>
        </w:rPr>
        <w:t>аспорт (</w:t>
      </w:r>
      <w:r w:rsidR="00A74DAD" w:rsidRPr="00C871A9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номер,</w:t>
      </w:r>
      <w:r w:rsidR="00BF44D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74DAD" w:rsidRPr="00C871A9">
        <w:rPr>
          <w:rFonts w:ascii="Times New Roman" w:eastAsia="Times New Roman" w:hAnsi="Times New Roman" w:cs="Times New Roman"/>
          <w:sz w:val="16"/>
          <w:szCs w:val="16"/>
          <w:lang w:eastAsia="ru-RU"/>
        </w:rPr>
        <w:t>кем</w:t>
      </w:r>
      <w:r w:rsidRPr="00C871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74DAD" w:rsidRPr="00C871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когда выдан)  </w:t>
      </w:r>
    </w:p>
    <w:p w:rsidR="00A74DAD" w:rsidRPr="00C70259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 w:rsidR="00317308"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A74DAD" w:rsidRPr="00C70259" w:rsidRDefault="00C871A9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1A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74DAD" w:rsidRPr="00C871A9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дрес:</w:t>
      </w:r>
      <w:r w:rsidR="00A74DAD"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A74DAD" w:rsidRPr="00C70259" w:rsidRDefault="00A74DAD" w:rsidP="00BF44D8">
      <w:pPr>
        <w:suppressAutoHyphens/>
        <w:autoSpaceDE w:val="0"/>
        <w:autoSpaceDN w:val="0"/>
        <w:adjustRightInd w:val="0"/>
        <w:spacing w:after="0" w:line="240" w:lineRule="auto"/>
        <w:ind w:right="6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для связи с Пациентом _____________</w:t>
      </w:r>
      <w:r w:rsidR="00BF44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A74DAD" w:rsidRPr="00C70259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направления уведомлений  </w:t>
      </w:r>
      <w:r w:rsidR="00C871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BF44D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C871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A74DAD" w:rsidRPr="00C70259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AD" w:rsidRPr="00C70259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2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Потребителя: _</w:t>
      </w: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/ _________________________</w:t>
      </w:r>
    </w:p>
    <w:p w:rsidR="00A74DAD" w:rsidRPr="00C871A9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871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(п</w:t>
      </w:r>
      <w:r w:rsidRPr="00C871A9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одпись)</w:t>
      </w:r>
      <w:r w:rsidRPr="00C871A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871A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(Фамилия, инициалы)</w:t>
      </w:r>
    </w:p>
    <w:p w:rsidR="00A74DAD" w:rsidRPr="00C871A9" w:rsidRDefault="00C871A9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71A9">
        <w:rPr>
          <w:rFonts w:ascii="Times New Roman" w:eastAsia="Times New Roman" w:hAnsi="Times New Roman" w:cs="Times New Roman"/>
          <w:sz w:val="16"/>
          <w:szCs w:val="16"/>
          <w:lang w:eastAsia="ru-RU"/>
        </w:rPr>
        <w:t>* при оказании платных медицинских услуг анонимно сведения фиксируются со слов потребителя услуги</w:t>
      </w:r>
    </w:p>
    <w:p w:rsidR="00A74DAD" w:rsidRPr="00C70259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AD" w:rsidRPr="00C70259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11.3. </w:t>
      </w:r>
      <w:r w:rsidRPr="00C702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Заказчик:</w:t>
      </w:r>
    </w:p>
    <w:p w:rsidR="00A74DAD" w:rsidRPr="00C70259" w:rsidRDefault="00A74DAD" w:rsidP="005D2AD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Ф.И.О./Полное наименование</w:t>
      </w:r>
      <w:r w:rsidR="00B7734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B77349" w:rsidRPr="00B7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77349" w:rsidRPr="0028599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лица, заключающего договор от имени заказчика</w:t>
      </w:r>
      <w:r w:rsidR="005D2ADE" w:rsidRPr="00285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юридического лица)</w:t>
      </w:r>
      <w:r w:rsidR="005D2ADE"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2859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5D2A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5D2A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C871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A74DAD" w:rsidRPr="00C70259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 _________________</w:t>
      </w:r>
      <w:r w:rsidR="0030595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A74DAD" w:rsidRPr="00C70259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гражданина _________________________________________________________</w:t>
      </w:r>
      <w:r w:rsidR="00C871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A74DAD" w:rsidRPr="00C70259" w:rsidRDefault="0030595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ОГРН, ИНН</w:t>
      </w:r>
      <w:r w:rsidR="00A74DAD"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/КПП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595D"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юридического лица)</w:t>
      </w:r>
      <w:r w:rsidR="00A74DAD"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="00A74DAD"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A74DAD"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74DAD" w:rsidRPr="00C70259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   _______________________________________</w:t>
      </w:r>
      <w:r w:rsidR="00C871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A74DAD" w:rsidRPr="00C70259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E-mail________________________________________</w:t>
      </w:r>
      <w:r w:rsidR="00C871A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</w:p>
    <w:p w:rsidR="00A74DAD" w:rsidRPr="00C70259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DAD" w:rsidRPr="00C70259" w:rsidRDefault="00A74DAD" w:rsidP="00A74DA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2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 Заказчика:</w:t>
      </w: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 / ________________________</w:t>
      </w:r>
    </w:p>
    <w:p w:rsidR="00077F99" w:rsidRPr="004E030F" w:rsidRDefault="00A74DAD" w:rsidP="004E03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7025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871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(п</w:t>
      </w:r>
      <w:r w:rsidRPr="00C871A9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одпись)</w:t>
      </w:r>
      <w:r w:rsidRPr="00C871A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871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Pr="00C871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инициалы)</w:t>
      </w:r>
    </w:p>
    <w:sectPr w:rsidR="00077F99" w:rsidRPr="004E030F" w:rsidSect="00C70259">
      <w:pgSz w:w="11906" w:h="16838"/>
      <w:pgMar w:top="568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AD"/>
    <w:rsid w:val="00077F99"/>
    <w:rsid w:val="00095DE9"/>
    <w:rsid w:val="000A7C2A"/>
    <w:rsid w:val="0023230B"/>
    <w:rsid w:val="00285991"/>
    <w:rsid w:val="0030595D"/>
    <w:rsid w:val="00317308"/>
    <w:rsid w:val="00324B47"/>
    <w:rsid w:val="003A246E"/>
    <w:rsid w:val="003B5980"/>
    <w:rsid w:val="004233D9"/>
    <w:rsid w:val="004E030F"/>
    <w:rsid w:val="004E4ADB"/>
    <w:rsid w:val="004F2CDB"/>
    <w:rsid w:val="00507019"/>
    <w:rsid w:val="00546427"/>
    <w:rsid w:val="00546E35"/>
    <w:rsid w:val="005D2ADE"/>
    <w:rsid w:val="005E0FC2"/>
    <w:rsid w:val="005F2204"/>
    <w:rsid w:val="005F3CAC"/>
    <w:rsid w:val="00611200"/>
    <w:rsid w:val="00663B88"/>
    <w:rsid w:val="0067571C"/>
    <w:rsid w:val="00682E87"/>
    <w:rsid w:val="00683C8D"/>
    <w:rsid w:val="006C3535"/>
    <w:rsid w:val="006D48E8"/>
    <w:rsid w:val="00716351"/>
    <w:rsid w:val="0075539A"/>
    <w:rsid w:val="00825B90"/>
    <w:rsid w:val="0084243E"/>
    <w:rsid w:val="0085032E"/>
    <w:rsid w:val="008B58E2"/>
    <w:rsid w:val="008D20BB"/>
    <w:rsid w:val="008F7C47"/>
    <w:rsid w:val="009443E9"/>
    <w:rsid w:val="009931DF"/>
    <w:rsid w:val="009B51D6"/>
    <w:rsid w:val="009C2086"/>
    <w:rsid w:val="009D1FC4"/>
    <w:rsid w:val="009F7B20"/>
    <w:rsid w:val="00A71E06"/>
    <w:rsid w:val="00A74DAD"/>
    <w:rsid w:val="00A94CC2"/>
    <w:rsid w:val="00AA3DA6"/>
    <w:rsid w:val="00AE1EFB"/>
    <w:rsid w:val="00AF07E6"/>
    <w:rsid w:val="00B02091"/>
    <w:rsid w:val="00B62DD1"/>
    <w:rsid w:val="00B66460"/>
    <w:rsid w:val="00B77349"/>
    <w:rsid w:val="00BA30CF"/>
    <w:rsid w:val="00BC4A11"/>
    <w:rsid w:val="00BE2E3E"/>
    <w:rsid w:val="00BF44D8"/>
    <w:rsid w:val="00C43728"/>
    <w:rsid w:val="00C53203"/>
    <w:rsid w:val="00C70259"/>
    <w:rsid w:val="00C71701"/>
    <w:rsid w:val="00C7672D"/>
    <w:rsid w:val="00C871A9"/>
    <w:rsid w:val="00D52D76"/>
    <w:rsid w:val="00DD494D"/>
    <w:rsid w:val="00E61D66"/>
    <w:rsid w:val="00E72C89"/>
    <w:rsid w:val="00E82A10"/>
    <w:rsid w:val="00E91C50"/>
    <w:rsid w:val="00ED3E7B"/>
    <w:rsid w:val="00F12C3F"/>
    <w:rsid w:val="00F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D4263-8707-4698-8DE4-6A3D4FB1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91967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10106035/101" TargetMode="External"/><Relationship Id="rId5" Type="http://schemas.openxmlformats.org/officeDocument/2006/relationships/hyperlink" Target="https://internet.garant.ru/document/redirect/12191967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EFE5-8655-4ADE-A424-842F4FCC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Подгорнова Людмила Владимировна</dc:creator>
  <cp:keywords/>
  <dc:description/>
  <cp:lastModifiedBy>Подгорнова Людмила Владимировна</cp:lastModifiedBy>
  <cp:revision>58</cp:revision>
  <dcterms:created xsi:type="dcterms:W3CDTF">2023-07-27T10:53:00Z</dcterms:created>
  <dcterms:modified xsi:type="dcterms:W3CDTF">2023-08-31T11:36:00Z</dcterms:modified>
</cp:coreProperties>
</file>